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7F" w:rsidRPr="0054217F" w:rsidRDefault="0054217F" w:rsidP="005421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217F">
        <w:rPr>
          <w:rFonts w:ascii="Times New Roman" w:hAnsi="Times New Roman"/>
          <w:sz w:val="32"/>
          <w:szCs w:val="32"/>
        </w:rPr>
        <w:t>Р О С С И Й С К А Я      Ф Е Д Е Р А Ц И Я</w:t>
      </w:r>
    </w:p>
    <w:p w:rsidR="0054217F" w:rsidRPr="0054217F" w:rsidRDefault="0054217F" w:rsidP="005421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217F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54217F" w:rsidRPr="0054217F" w:rsidRDefault="0054217F" w:rsidP="009005F6">
      <w:pPr>
        <w:tabs>
          <w:tab w:val="left" w:pos="7905"/>
        </w:tabs>
        <w:spacing w:before="120" w:after="120" w:line="240" w:lineRule="auto"/>
        <w:jc w:val="center"/>
        <w:rPr>
          <w:rStyle w:val="FontStyle11"/>
          <w:spacing w:val="70"/>
          <w:sz w:val="28"/>
          <w:szCs w:val="28"/>
        </w:rPr>
      </w:pPr>
      <w:r w:rsidRPr="0054217F">
        <w:rPr>
          <w:rFonts w:ascii="Times New Roman" w:hAnsi="Times New Roman"/>
          <w:noProof/>
          <w:spacing w:val="70"/>
          <w:sz w:val="28"/>
          <w:szCs w:val="28"/>
        </w:rPr>
        <w:drawing>
          <wp:inline distT="0" distB="0" distL="0" distR="0">
            <wp:extent cx="699770" cy="84645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7F" w:rsidRPr="0054217F" w:rsidRDefault="0054217F" w:rsidP="0054217F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54217F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54217F" w:rsidRPr="0054217F" w:rsidRDefault="0054217F" w:rsidP="0054217F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54217F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54217F" w:rsidRPr="0054217F" w:rsidRDefault="0054217F" w:rsidP="0054217F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54217F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54217F" w:rsidRPr="0054217F" w:rsidRDefault="0054217F" w:rsidP="0054217F">
      <w:pPr>
        <w:tabs>
          <w:tab w:val="left" w:pos="7905"/>
        </w:tabs>
        <w:spacing w:after="0" w:line="240" w:lineRule="auto"/>
        <w:rPr>
          <w:rFonts w:ascii="Times New Roman" w:hAnsi="Times New Roman"/>
        </w:rPr>
      </w:pPr>
    </w:p>
    <w:p w:rsidR="0054217F" w:rsidRPr="0054217F" w:rsidRDefault="0054217F" w:rsidP="0054217F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54217F">
        <w:rPr>
          <w:rStyle w:val="FontStyle13"/>
          <w:spacing w:val="70"/>
          <w:sz w:val="28"/>
          <w:szCs w:val="28"/>
        </w:rPr>
        <w:t>РАСПОРЯЖЕНИЕ</w:t>
      </w:r>
    </w:p>
    <w:p w:rsidR="0054217F" w:rsidRPr="0054217F" w:rsidRDefault="0054217F" w:rsidP="005421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17F" w:rsidRPr="0054217F" w:rsidRDefault="0054217F" w:rsidP="005421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217F">
        <w:rPr>
          <w:rFonts w:ascii="Times New Roman" w:hAnsi="Times New Roman"/>
          <w:bCs/>
          <w:sz w:val="28"/>
          <w:szCs w:val="28"/>
        </w:rPr>
        <w:t>«</w:t>
      </w:r>
      <w:r w:rsidR="00AB3B52">
        <w:rPr>
          <w:rFonts w:ascii="Times New Roman" w:hAnsi="Times New Roman"/>
          <w:bCs/>
          <w:sz w:val="28"/>
          <w:szCs w:val="28"/>
        </w:rPr>
        <w:t xml:space="preserve"> 05 </w:t>
      </w:r>
      <w:r w:rsidRPr="0054217F">
        <w:rPr>
          <w:rFonts w:ascii="Times New Roman" w:hAnsi="Times New Roman"/>
          <w:bCs/>
          <w:sz w:val="28"/>
          <w:szCs w:val="28"/>
        </w:rPr>
        <w:t>»</w:t>
      </w:r>
      <w:r w:rsidR="00AB3B52">
        <w:rPr>
          <w:rFonts w:ascii="Times New Roman" w:hAnsi="Times New Roman"/>
          <w:bCs/>
          <w:sz w:val="28"/>
          <w:szCs w:val="28"/>
        </w:rPr>
        <w:t xml:space="preserve">  марта  </w:t>
      </w:r>
      <w:r w:rsidRPr="0054217F">
        <w:rPr>
          <w:rFonts w:ascii="Times New Roman" w:hAnsi="Times New Roman"/>
          <w:bCs/>
          <w:sz w:val="28"/>
          <w:szCs w:val="28"/>
        </w:rPr>
        <w:t xml:space="preserve">2015 года                                                         </w:t>
      </w:r>
      <w:r w:rsidR="00AB3B52">
        <w:rPr>
          <w:rFonts w:ascii="Times New Roman" w:hAnsi="Times New Roman"/>
          <w:bCs/>
          <w:sz w:val="28"/>
          <w:szCs w:val="28"/>
        </w:rPr>
        <w:t xml:space="preserve">    </w:t>
      </w:r>
      <w:r w:rsidRPr="0054217F">
        <w:rPr>
          <w:rFonts w:ascii="Times New Roman" w:hAnsi="Times New Roman"/>
          <w:bCs/>
          <w:sz w:val="28"/>
          <w:szCs w:val="28"/>
        </w:rPr>
        <w:t xml:space="preserve">№ </w:t>
      </w:r>
      <w:r w:rsidR="00AB3B52">
        <w:rPr>
          <w:rFonts w:ascii="Times New Roman" w:hAnsi="Times New Roman"/>
          <w:bCs/>
          <w:sz w:val="28"/>
          <w:szCs w:val="28"/>
        </w:rPr>
        <w:t xml:space="preserve"> 33-р</w:t>
      </w:r>
    </w:p>
    <w:p w:rsidR="00FE024F" w:rsidRDefault="00FE024F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E024F" w:rsidRDefault="00FE024F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4217F" w:rsidRDefault="0054217F" w:rsidP="00AB1A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E024F" w:rsidRPr="0091392A" w:rsidRDefault="00624C40" w:rsidP="0091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по благоустройству</w:t>
      </w:r>
    </w:p>
    <w:p w:rsidR="00FE024F" w:rsidRPr="0091392A" w:rsidRDefault="00F91991" w:rsidP="00913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4217F">
        <w:rPr>
          <w:rFonts w:ascii="Times New Roman" w:hAnsi="Times New Roman"/>
          <w:b/>
          <w:sz w:val="28"/>
          <w:szCs w:val="28"/>
        </w:rPr>
        <w:t>Сетищен</w:t>
      </w:r>
      <w:r>
        <w:rPr>
          <w:rFonts w:ascii="Times New Roman" w:hAnsi="Times New Roman"/>
          <w:b/>
          <w:sz w:val="28"/>
          <w:szCs w:val="28"/>
        </w:rPr>
        <w:t>ского</w:t>
      </w:r>
      <w:r w:rsidR="00FE024F" w:rsidRPr="0091392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24C40">
        <w:rPr>
          <w:rFonts w:ascii="Times New Roman" w:hAnsi="Times New Roman"/>
          <w:b/>
          <w:sz w:val="28"/>
          <w:szCs w:val="28"/>
        </w:rPr>
        <w:t xml:space="preserve"> в 2015</w:t>
      </w:r>
      <w:r w:rsidR="00FE024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024F" w:rsidRPr="0091392A" w:rsidRDefault="00FE024F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E024F" w:rsidRDefault="00FE024F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4217F" w:rsidRPr="0091392A" w:rsidRDefault="0054217F" w:rsidP="00913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E024F" w:rsidRPr="00AC50AC" w:rsidRDefault="00FE024F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В </w:t>
      </w:r>
      <w:r w:rsidR="007D7159">
        <w:rPr>
          <w:rFonts w:ascii="Times New Roman" w:hAnsi="Times New Roman"/>
          <w:sz w:val="28"/>
          <w:szCs w:val="28"/>
        </w:rPr>
        <w:t>соответствии с распоряжением</w:t>
      </w:r>
      <w:r w:rsidRPr="00AC50AC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="00624C40">
        <w:rPr>
          <w:rFonts w:ascii="Times New Roman" w:hAnsi="Times New Roman"/>
          <w:sz w:val="28"/>
          <w:szCs w:val="28"/>
        </w:rPr>
        <w:t>района «Красненский район» от 03 марта 2015 года № 142-р «О проведении месячника по благоустройству</w:t>
      </w:r>
      <w:r w:rsidRPr="00AC50AC">
        <w:rPr>
          <w:rFonts w:ascii="Times New Roman" w:hAnsi="Times New Roman"/>
          <w:sz w:val="28"/>
          <w:szCs w:val="28"/>
        </w:rPr>
        <w:t>» и в целях оздоровления санитарно-экологической обстановки на территории сельского поселения, повышения комфортности и качества жизни населения, активизации деятельности коллективов предприятий, организаций, учреждений, населения сельского поселения по сохранению окружающей среды и природных ресурсов, улучшения благоустройства населенных пунктов сельского поселения:</w:t>
      </w:r>
    </w:p>
    <w:p w:rsidR="00FE024F" w:rsidRPr="00AC50AC" w:rsidRDefault="00FE024F" w:rsidP="00F91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1. Провести на территории </w:t>
      </w:r>
      <w:r w:rsidR="0054217F">
        <w:rPr>
          <w:rFonts w:ascii="Times New Roman" w:hAnsi="Times New Roman"/>
          <w:sz w:val="28"/>
          <w:szCs w:val="28"/>
        </w:rPr>
        <w:t>Сетищен</w:t>
      </w:r>
      <w:r w:rsidR="00F91991">
        <w:rPr>
          <w:rFonts w:ascii="Times New Roman" w:hAnsi="Times New Roman"/>
          <w:sz w:val="28"/>
          <w:szCs w:val="28"/>
        </w:rPr>
        <w:t>ского</w:t>
      </w:r>
      <w:r w:rsidRPr="00AC50AC">
        <w:rPr>
          <w:rFonts w:ascii="Times New Roman" w:hAnsi="Times New Roman"/>
          <w:sz w:val="28"/>
          <w:szCs w:val="28"/>
        </w:rPr>
        <w:t xml:space="preserve"> сельског</w:t>
      </w:r>
      <w:r w:rsidR="00F91991">
        <w:rPr>
          <w:rFonts w:ascii="Times New Roman" w:hAnsi="Times New Roman"/>
          <w:sz w:val="28"/>
          <w:szCs w:val="28"/>
        </w:rPr>
        <w:t xml:space="preserve">о поселения в период     </w:t>
      </w:r>
      <w:r w:rsidR="00624C40">
        <w:rPr>
          <w:rFonts w:ascii="Times New Roman" w:hAnsi="Times New Roman"/>
          <w:sz w:val="28"/>
          <w:szCs w:val="28"/>
        </w:rPr>
        <w:t>с 01 апреля 2015 года по 01 мая 2015</w:t>
      </w:r>
      <w:r w:rsidRPr="00AC50AC">
        <w:rPr>
          <w:rFonts w:ascii="Times New Roman" w:hAnsi="Times New Roman"/>
          <w:sz w:val="28"/>
          <w:szCs w:val="28"/>
        </w:rPr>
        <w:t xml:space="preserve"> г</w:t>
      </w:r>
      <w:r w:rsidR="00624C40">
        <w:rPr>
          <w:rFonts w:ascii="Times New Roman" w:hAnsi="Times New Roman"/>
          <w:sz w:val="28"/>
          <w:szCs w:val="28"/>
        </w:rPr>
        <w:t>ода месячник по благоустройству</w:t>
      </w:r>
      <w:r w:rsidRPr="00AC50AC">
        <w:rPr>
          <w:rFonts w:ascii="Times New Roman" w:hAnsi="Times New Roman"/>
          <w:sz w:val="28"/>
          <w:szCs w:val="28"/>
        </w:rPr>
        <w:t>.</w:t>
      </w:r>
    </w:p>
    <w:p w:rsidR="00FE024F" w:rsidRPr="00AC50AC" w:rsidRDefault="00FE024F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2. Утвердить план мероприятий по </w:t>
      </w:r>
      <w:r w:rsidR="00624C40">
        <w:rPr>
          <w:rFonts w:ascii="Times New Roman" w:hAnsi="Times New Roman"/>
          <w:sz w:val="28"/>
          <w:szCs w:val="28"/>
        </w:rPr>
        <w:t>подготовке и проведению месячника по благоустройству</w:t>
      </w:r>
      <w:r w:rsidRPr="00AC50A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E024F" w:rsidRPr="00AC50AC" w:rsidRDefault="00FE024F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0AC">
        <w:rPr>
          <w:rFonts w:ascii="Times New Roman" w:hAnsi="Times New Roman"/>
          <w:sz w:val="28"/>
          <w:szCs w:val="28"/>
        </w:rPr>
        <w:t xml:space="preserve">3. </w:t>
      </w:r>
      <w:r w:rsidR="00624C40">
        <w:rPr>
          <w:rFonts w:ascii="Times New Roman" w:hAnsi="Times New Roman"/>
          <w:sz w:val="28"/>
          <w:szCs w:val="28"/>
        </w:rPr>
        <w:t>Предоставить в управление строительства, транспорта и ЖКХ администраци</w:t>
      </w:r>
      <w:r w:rsidR="00172C3E">
        <w:rPr>
          <w:rFonts w:ascii="Times New Roman" w:hAnsi="Times New Roman"/>
          <w:sz w:val="28"/>
          <w:szCs w:val="28"/>
        </w:rPr>
        <w:t xml:space="preserve">и района информацию о проведении </w:t>
      </w:r>
      <w:r w:rsidR="00624C40">
        <w:rPr>
          <w:rFonts w:ascii="Times New Roman" w:hAnsi="Times New Roman"/>
          <w:sz w:val="28"/>
          <w:szCs w:val="28"/>
        </w:rPr>
        <w:t>месячника по благоустройству в срок до 01.05.2015 года</w:t>
      </w:r>
    </w:p>
    <w:p w:rsidR="00FE024F" w:rsidRPr="00AC50AC" w:rsidRDefault="00000CDD" w:rsidP="00AC50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392430</wp:posOffset>
            </wp:positionV>
            <wp:extent cx="1583690" cy="1579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C40">
        <w:rPr>
          <w:rFonts w:ascii="Times New Roman" w:hAnsi="Times New Roman"/>
          <w:sz w:val="28"/>
          <w:szCs w:val="28"/>
        </w:rPr>
        <w:t>4</w:t>
      </w:r>
      <w:r w:rsidR="00FE024F" w:rsidRPr="00AC50AC"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</w:t>
      </w:r>
      <w:r w:rsidR="00E31AE8">
        <w:rPr>
          <w:rFonts w:ascii="Times New Roman" w:hAnsi="Times New Roman"/>
          <w:sz w:val="28"/>
          <w:szCs w:val="28"/>
        </w:rPr>
        <w:t xml:space="preserve">ь на главу администрации Сетищенского сельского поселения </w:t>
      </w:r>
      <w:r w:rsidR="0054217F">
        <w:rPr>
          <w:rFonts w:ascii="Times New Roman" w:hAnsi="Times New Roman"/>
          <w:sz w:val="28"/>
          <w:szCs w:val="28"/>
        </w:rPr>
        <w:t>Федяеву Г</w:t>
      </w:r>
      <w:r w:rsidR="00514AE3">
        <w:rPr>
          <w:rFonts w:ascii="Times New Roman" w:hAnsi="Times New Roman"/>
          <w:sz w:val="28"/>
          <w:szCs w:val="28"/>
        </w:rPr>
        <w:t>.</w:t>
      </w:r>
      <w:r w:rsidR="0054217F">
        <w:rPr>
          <w:rFonts w:ascii="Times New Roman" w:hAnsi="Times New Roman"/>
          <w:sz w:val="28"/>
          <w:szCs w:val="28"/>
        </w:rPr>
        <w:t>А</w:t>
      </w:r>
      <w:r w:rsidR="00514AE3">
        <w:rPr>
          <w:rFonts w:ascii="Times New Roman" w:hAnsi="Times New Roman"/>
          <w:sz w:val="28"/>
          <w:szCs w:val="28"/>
        </w:rPr>
        <w:t>.</w:t>
      </w:r>
    </w:p>
    <w:p w:rsidR="00FE024F" w:rsidRPr="0091392A" w:rsidRDefault="00000CDD" w:rsidP="00AC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3905110</wp:posOffset>
            </wp:positionH>
            <wp:positionV relativeFrom="paragraph">
              <wp:posOffset>2896164</wp:posOffset>
            </wp:positionV>
            <wp:extent cx="1583972" cy="158044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158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24F" w:rsidRDefault="00FE024F" w:rsidP="009139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14D48" w:rsidRPr="0091392A" w:rsidRDefault="00E04A8B" w:rsidP="009139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93345</wp:posOffset>
            </wp:positionV>
            <wp:extent cx="1357630" cy="756285"/>
            <wp:effectExtent l="19050" t="0" r="0" b="0"/>
            <wp:wrapNone/>
            <wp:docPr id="4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24F" w:rsidRPr="0091392A" w:rsidRDefault="0054217F" w:rsidP="00542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E024F" w:rsidRPr="0091392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024F" w:rsidRPr="0091392A" w:rsidRDefault="0054217F" w:rsidP="00542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</w:t>
      </w:r>
      <w:r w:rsidR="00F91991">
        <w:rPr>
          <w:rFonts w:ascii="Times New Roman" w:hAnsi="Times New Roman"/>
          <w:b/>
          <w:sz w:val="28"/>
          <w:szCs w:val="28"/>
        </w:rPr>
        <w:t>ского</w:t>
      </w:r>
      <w:r w:rsidR="00FE024F" w:rsidRPr="0091392A">
        <w:rPr>
          <w:rFonts w:ascii="Times New Roman" w:hAnsi="Times New Roman"/>
          <w:b/>
          <w:sz w:val="28"/>
          <w:szCs w:val="28"/>
        </w:rPr>
        <w:t xml:space="preserve"> сельского поселения                </w:t>
      </w:r>
      <w:r w:rsidR="00172C3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172C3E">
        <w:rPr>
          <w:rFonts w:ascii="Times New Roman" w:hAnsi="Times New Roman"/>
          <w:b/>
          <w:sz w:val="28"/>
          <w:szCs w:val="28"/>
        </w:rPr>
        <w:t xml:space="preserve">    </w:t>
      </w:r>
      <w:r w:rsidR="00F919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F919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Федя</w:t>
      </w:r>
      <w:r w:rsidR="00F91991">
        <w:rPr>
          <w:rFonts w:ascii="Times New Roman" w:hAnsi="Times New Roman"/>
          <w:b/>
          <w:sz w:val="28"/>
          <w:szCs w:val="28"/>
        </w:rPr>
        <w:t>ева</w:t>
      </w:r>
    </w:p>
    <w:p w:rsidR="00D662CE" w:rsidRDefault="00D662CE" w:rsidP="00913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E024F" w:rsidRDefault="00FE024F" w:rsidP="00624C40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  <w:sectPr w:rsidR="00FE024F" w:rsidSect="00BF7DD6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E024F" w:rsidRPr="00E24B9D" w:rsidRDefault="00000CDD" w:rsidP="0054217F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4909538</wp:posOffset>
            </wp:positionH>
            <wp:positionV relativeFrom="paragraph">
              <wp:posOffset>-645089</wp:posOffset>
            </wp:positionV>
            <wp:extent cx="1583972" cy="1580444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158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217F" w:rsidRPr="00E24B9D">
        <w:rPr>
          <w:rFonts w:ascii="Times New Roman" w:hAnsi="Times New Roman"/>
          <w:sz w:val="24"/>
          <w:szCs w:val="24"/>
        </w:rPr>
        <w:t xml:space="preserve">                          </w:t>
      </w:r>
      <w:r w:rsidR="00FE024F" w:rsidRPr="00E24B9D">
        <w:rPr>
          <w:rFonts w:ascii="Times New Roman" w:hAnsi="Times New Roman"/>
          <w:sz w:val="24"/>
          <w:szCs w:val="24"/>
        </w:rPr>
        <w:t>Утвержден</w:t>
      </w:r>
    </w:p>
    <w:p w:rsidR="00FE024F" w:rsidRPr="00E24B9D" w:rsidRDefault="00FE024F" w:rsidP="0054217F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E24B9D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FE024F" w:rsidRPr="00E24B9D" w:rsidRDefault="0054217F" w:rsidP="0054217F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E24B9D">
        <w:rPr>
          <w:rFonts w:ascii="Times New Roman" w:hAnsi="Times New Roman"/>
          <w:sz w:val="24"/>
          <w:szCs w:val="24"/>
        </w:rPr>
        <w:t>Сетищен</w:t>
      </w:r>
      <w:r w:rsidR="00F91991" w:rsidRPr="00E24B9D">
        <w:rPr>
          <w:rFonts w:ascii="Times New Roman" w:hAnsi="Times New Roman"/>
          <w:sz w:val="24"/>
          <w:szCs w:val="24"/>
        </w:rPr>
        <w:t>ского</w:t>
      </w:r>
      <w:r w:rsidR="00FE024F" w:rsidRPr="00E24B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024F" w:rsidRPr="00E24B9D" w:rsidRDefault="00FE024F" w:rsidP="0054217F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E24B9D">
        <w:rPr>
          <w:rFonts w:ascii="Times New Roman" w:hAnsi="Times New Roman"/>
          <w:sz w:val="24"/>
          <w:szCs w:val="24"/>
        </w:rPr>
        <w:t xml:space="preserve">от </w:t>
      </w:r>
      <w:r w:rsidR="00624C40" w:rsidRPr="00E24B9D">
        <w:rPr>
          <w:rFonts w:ascii="Times New Roman" w:hAnsi="Times New Roman"/>
          <w:sz w:val="24"/>
          <w:szCs w:val="24"/>
        </w:rPr>
        <w:t>05 марта 2015</w:t>
      </w:r>
      <w:r w:rsidR="00514AE3" w:rsidRPr="00E24B9D">
        <w:rPr>
          <w:rFonts w:ascii="Times New Roman" w:hAnsi="Times New Roman"/>
          <w:sz w:val="24"/>
          <w:szCs w:val="24"/>
        </w:rPr>
        <w:t xml:space="preserve"> года  </w:t>
      </w:r>
      <w:r w:rsidR="00172C3E" w:rsidRPr="00E24B9D">
        <w:rPr>
          <w:rFonts w:ascii="Times New Roman" w:hAnsi="Times New Roman"/>
          <w:sz w:val="24"/>
          <w:szCs w:val="24"/>
        </w:rPr>
        <w:t xml:space="preserve">№ </w:t>
      </w:r>
      <w:r w:rsidR="00AB3B52">
        <w:rPr>
          <w:rFonts w:ascii="Times New Roman" w:hAnsi="Times New Roman"/>
          <w:sz w:val="24"/>
          <w:szCs w:val="24"/>
        </w:rPr>
        <w:t>33-р</w:t>
      </w:r>
    </w:p>
    <w:p w:rsidR="00FE024F" w:rsidRPr="00E24B9D" w:rsidRDefault="00FE024F" w:rsidP="009139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4B9D">
        <w:rPr>
          <w:rFonts w:ascii="Times New Roman" w:hAnsi="Times New Roman"/>
          <w:sz w:val="26"/>
          <w:szCs w:val="26"/>
        </w:rPr>
        <w:t>План</w:t>
      </w:r>
    </w:p>
    <w:p w:rsidR="00FE024F" w:rsidRPr="00E24B9D" w:rsidRDefault="00FE024F" w:rsidP="009139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4B9D">
        <w:rPr>
          <w:rFonts w:ascii="Times New Roman" w:hAnsi="Times New Roman"/>
          <w:sz w:val="26"/>
          <w:szCs w:val="26"/>
        </w:rPr>
        <w:t>мероприятий по подготовке и проведению</w:t>
      </w:r>
      <w:r w:rsidR="00172C3E" w:rsidRPr="00E24B9D">
        <w:rPr>
          <w:rFonts w:ascii="Times New Roman" w:hAnsi="Times New Roman"/>
          <w:sz w:val="26"/>
          <w:szCs w:val="26"/>
        </w:rPr>
        <w:t xml:space="preserve"> месячника по благоустройству</w:t>
      </w:r>
    </w:p>
    <w:p w:rsidR="00FE024F" w:rsidRPr="00E24B9D" w:rsidRDefault="00FE024F" w:rsidP="00172C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4B9D">
        <w:rPr>
          <w:rFonts w:ascii="Times New Roman" w:hAnsi="Times New Roman"/>
          <w:sz w:val="26"/>
          <w:szCs w:val="26"/>
        </w:rPr>
        <w:t xml:space="preserve">на территории </w:t>
      </w:r>
      <w:r w:rsidR="0054217F" w:rsidRPr="00E24B9D">
        <w:rPr>
          <w:rFonts w:ascii="Times New Roman" w:hAnsi="Times New Roman"/>
          <w:sz w:val="26"/>
          <w:szCs w:val="26"/>
        </w:rPr>
        <w:t>Сетищен</w:t>
      </w:r>
      <w:r w:rsidR="00F91991" w:rsidRPr="00E24B9D">
        <w:rPr>
          <w:rFonts w:ascii="Times New Roman" w:hAnsi="Times New Roman"/>
          <w:sz w:val="26"/>
          <w:szCs w:val="26"/>
        </w:rPr>
        <w:t>ского</w:t>
      </w:r>
      <w:r w:rsidRPr="00E24B9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72C3E" w:rsidRPr="00E24B9D">
        <w:rPr>
          <w:rFonts w:ascii="Times New Roman" w:hAnsi="Times New Roman"/>
          <w:sz w:val="26"/>
          <w:szCs w:val="26"/>
        </w:rPr>
        <w:t xml:space="preserve"> в 2015</w:t>
      </w:r>
      <w:r w:rsidRPr="00E24B9D">
        <w:rPr>
          <w:rFonts w:ascii="Times New Roman" w:hAnsi="Times New Roman"/>
          <w:sz w:val="26"/>
          <w:szCs w:val="26"/>
        </w:rPr>
        <w:t xml:space="preserve"> году</w:t>
      </w:r>
    </w:p>
    <w:p w:rsidR="00FE024F" w:rsidRPr="00E24B9D" w:rsidRDefault="00FE024F" w:rsidP="00913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8217"/>
        <w:gridCol w:w="1919"/>
        <w:gridCol w:w="4283"/>
      </w:tblGrid>
      <w:tr w:rsidR="00FE024F" w:rsidRPr="00E24B9D" w:rsidTr="00E24B9D">
        <w:tc>
          <w:tcPr>
            <w:tcW w:w="654" w:type="dxa"/>
          </w:tcPr>
          <w:p w:rsidR="00FE024F" w:rsidRPr="00E24B9D" w:rsidRDefault="0054217F" w:rsidP="0054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54217F" w:rsidRPr="00E24B9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8217" w:type="dxa"/>
          </w:tcPr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19" w:type="dxa"/>
          </w:tcPr>
          <w:p w:rsidR="00FE024F" w:rsidRPr="00E24B9D" w:rsidRDefault="00CE10ED" w:rsidP="0054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  <w:r w:rsidR="00FE024F" w:rsidRPr="00E24B9D">
              <w:rPr>
                <w:rFonts w:ascii="Times New Roman" w:hAnsi="Times New Roman"/>
                <w:b/>
                <w:sz w:val="26"/>
                <w:szCs w:val="26"/>
              </w:rPr>
              <w:t>и исполнения</w:t>
            </w:r>
          </w:p>
        </w:tc>
        <w:tc>
          <w:tcPr>
            <w:tcW w:w="4283" w:type="dxa"/>
          </w:tcPr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B9D">
              <w:rPr>
                <w:rFonts w:ascii="Times New Roman" w:hAnsi="Times New Roman"/>
                <w:b/>
                <w:sz w:val="26"/>
                <w:szCs w:val="26"/>
              </w:rPr>
              <w:t>Ответственные за исполнение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19" w:type="dxa"/>
          </w:tcPr>
          <w:p w:rsidR="00FE024F" w:rsidRPr="00E24B9D" w:rsidRDefault="00FE024F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FE024F" w:rsidRPr="00E24B9D" w:rsidRDefault="00FE024F" w:rsidP="0091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624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Провести земское собрание, на котором обсудить порядок сбора и вывоза твердых бытовых отходов, наведение санитарного порядка, обеспечить  недопущения сжигания мусора, растительных остатков.</w:t>
            </w:r>
          </w:p>
        </w:tc>
        <w:tc>
          <w:tcPr>
            <w:tcW w:w="1919" w:type="dxa"/>
          </w:tcPr>
          <w:p w:rsidR="00FE024F" w:rsidRPr="00E24B9D" w:rsidRDefault="00ED65AD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до 25</w:t>
            </w:r>
            <w:r w:rsidR="00624C40" w:rsidRPr="00E24B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624C40" w:rsidRPr="00E24B9D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  <w:p w:rsidR="00FE024F" w:rsidRPr="00E24B9D" w:rsidRDefault="00F91991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Шебаниц И.В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5421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 xml:space="preserve"> Провести с привлечением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</w:t>
            </w:r>
          </w:p>
        </w:tc>
        <w:tc>
          <w:tcPr>
            <w:tcW w:w="1919" w:type="dxa"/>
          </w:tcPr>
          <w:p w:rsidR="00FE024F" w:rsidRPr="00E24B9D" w:rsidRDefault="00172C3E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 xml:space="preserve">по 01 мая        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2015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F91991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Руководители организаций, учреждений (по согласованию)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Очистить лесопосадки, обочины дорог от бытового и хозяйственного мусора во всех населенных пунктах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E24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ЖКХ</w:t>
            </w:r>
          </w:p>
          <w:p w:rsidR="00FE024F" w:rsidRPr="00E24B9D" w:rsidRDefault="00F91991" w:rsidP="00A61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color w:val="000000"/>
                <w:sz w:val="26"/>
                <w:szCs w:val="26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F91991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5421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Ужесточить контроль за соблюд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ением сохранения биологического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 xml:space="preserve"> разнообразия и предотвращением браконьерства на территории сельского поселения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Глава администрации с</w:t>
            </w:r>
            <w:r w:rsidR="00F91991" w:rsidRPr="00E24B9D">
              <w:rPr>
                <w:rFonts w:ascii="Times New Roman" w:hAnsi="Times New Roman"/>
                <w:sz w:val="26"/>
                <w:szCs w:val="26"/>
              </w:rPr>
              <w:t>ельского поселения 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Федя</w:t>
            </w:r>
            <w:r w:rsidR="00F91991" w:rsidRPr="00E24B9D">
              <w:rPr>
                <w:rFonts w:ascii="Times New Roman" w:hAnsi="Times New Roman"/>
                <w:sz w:val="26"/>
                <w:szCs w:val="26"/>
              </w:rPr>
              <w:t xml:space="preserve">ева 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Г</w:t>
            </w:r>
            <w:r w:rsidR="00F91991"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А</w:t>
            </w:r>
            <w:r w:rsidR="00F91991"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 xml:space="preserve">Ликвидировать и не допускать возникновения несанкционированных свалок, навести порядок на действующих санкционированных свалках. 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 xml:space="preserve">по 01 мая         </w:t>
            </w:r>
            <w:r w:rsidRPr="00E24B9D">
              <w:rPr>
                <w:rFonts w:ascii="Times New Roman" w:hAnsi="Times New Roman"/>
                <w:sz w:val="26"/>
                <w:szCs w:val="26"/>
              </w:rPr>
              <w:lastRenderedPageBreak/>
              <w:t>2015 г.</w:t>
            </w:r>
          </w:p>
        </w:tc>
        <w:tc>
          <w:tcPr>
            <w:tcW w:w="4283" w:type="dxa"/>
          </w:tcPr>
          <w:p w:rsidR="0054217F" w:rsidRPr="00E24B9D" w:rsidRDefault="0054217F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lastRenderedPageBreak/>
              <w:t>Глава администрации сельского поселения (Федяева С.Н.),</w:t>
            </w:r>
          </w:p>
          <w:p w:rsidR="00FE024F" w:rsidRPr="00E24B9D" w:rsidRDefault="00FE024F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ЖКХ</w:t>
            </w:r>
          </w:p>
          <w:p w:rsidR="00FE024F" w:rsidRPr="00E24B9D" w:rsidRDefault="0054217F" w:rsidP="005421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(Сущенко В.М.)</w:t>
            </w:r>
          </w:p>
        </w:tc>
      </w:tr>
      <w:tr w:rsidR="00FE024F" w:rsidRPr="00E24B9D" w:rsidTr="00E24B9D">
        <w:tblPrEx>
          <w:tblLook w:val="0000"/>
        </w:tblPrEx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ED65A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Произвести уборку территорий местных кладбищ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незанятого под захоронениями силами раб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 xml:space="preserve">отников учреждений и населения 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F91991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24F" w:rsidRPr="00E24B9D" w:rsidTr="00E24B9D">
        <w:tblPrEx>
          <w:tblLook w:val="0000"/>
        </w:tblPrEx>
        <w:trPr>
          <w:trHeight w:val="467"/>
        </w:trPr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ED65AD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Привоз песка к входу на кладбища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для уборки могил 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2F504B" w:rsidP="00ED65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12</w:t>
            </w:r>
            <w:r w:rsidR="00ED65AD" w:rsidRPr="00E24B9D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  <w:r w:rsidR="00172C3E" w:rsidRPr="00E24B9D">
              <w:rPr>
                <w:rFonts w:ascii="Times New Roman" w:hAnsi="Times New Roman"/>
                <w:sz w:val="26"/>
                <w:szCs w:val="26"/>
              </w:rPr>
              <w:t xml:space="preserve">       2015 г.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F91991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24F" w:rsidRPr="00E24B9D" w:rsidTr="00E24B9D">
        <w:tblPrEx>
          <w:tblLook w:val="0000"/>
        </w:tblPrEx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5421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Привести в порядок элементы благоустройства роднико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в и прилегающих к ним территорий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, а также общественных колодцев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CE10ED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0B2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5421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 xml:space="preserve">Провести ремонт и благоустройства кладбищ, </w:t>
            </w:r>
            <w:r w:rsidR="00ED65AD" w:rsidRPr="00E24B9D">
              <w:rPr>
                <w:rFonts w:ascii="Times New Roman" w:hAnsi="Times New Roman"/>
                <w:sz w:val="26"/>
                <w:szCs w:val="26"/>
              </w:rPr>
              <w:t xml:space="preserve">братских могил 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и памятник</w:t>
            </w:r>
            <w:r w:rsidR="00ED65AD" w:rsidRPr="00E24B9D"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FE024F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</w:tc>
        <w:tc>
          <w:tcPr>
            <w:tcW w:w="4283" w:type="dxa"/>
          </w:tcPr>
          <w:p w:rsidR="00FE024F" w:rsidRPr="00E24B9D" w:rsidRDefault="00FE024F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CE10ED" w:rsidP="000B2A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FE024F" w:rsidRPr="00E24B9D" w:rsidRDefault="00FE024F" w:rsidP="000B2A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Каждую пятницу проводить работы по наведению экологического и санитарного состояния на прилегающих, закрепленных территорий, общих местах.</w:t>
            </w:r>
          </w:p>
        </w:tc>
        <w:tc>
          <w:tcPr>
            <w:tcW w:w="1919" w:type="dxa"/>
          </w:tcPr>
          <w:p w:rsidR="00FE024F" w:rsidRPr="00E24B9D" w:rsidRDefault="00FE024F" w:rsidP="00E24B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14-00 часов до17-00 часов</w:t>
            </w:r>
          </w:p>
        </w:tc>
        <w:tc>
          <w:tcPr>
            <w:tcW w:w="4283" w:type="dxa"/>
          </w:tcPr>
          <w:p w:rsidR="00FE024F" w:rsidRPr="00E24B9D" w:rsidRDefault="00CE10E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 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A617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Руководители организаций, учреждений (по согласованию)</w:t>
            </w:r>
          </w:p>
        </w:tc>
      </w:tr>
      <w:tr w:rsidR="00FE024F" w:rsidRPr="00E24B9D" w:rsidTr="00E24B9D">
        <w:trPr>
          <w:trHeight w:val="561"/>
        </w:trPr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Осуществлять вырубку клена американского и поросли на территории сельского поселения</w:t>
            </w:r>
          </w:p>
        </w:tc>
        <w:tc>
          <w:tcPr>
            <w:tcW w:w="1919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4283" w:type="dxa"/>
          </w:tcPr>
          <w:p w:rsidR="00FE024F" w:rsidRPr="00E24B9D" w:rsidRDefault="00FE024F" w:rsidP="00A617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</w:t>
            </w:r>
          </w:p>
          <w:p w:rsidR="00FE024F" w:rsidRPr="00E24B9D" w:rsidRDefault="00CE10ED" w:rsidP="00E24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1919" w:type="dxa"/>
          </w:tcPr>
          <w:p w:rsidR="00FE024F" w:rsidRPr="00E24B9D" w:rsidRDefault="00ED65A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18</w:t>
            </w:r>
            <w:r w:rsidR="00422A1A" w:rsidRPr="00E24B9D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  <w:p w:rsidR="00FE024F" w:rsidRPr="00E24B9D" w:rsidRDefault="00172C3E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2015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283" w:type="dxa"/>
          </w:tcPr>
          <w:p w:rsidR="00FE024F" w:rsidRPr="00E24B9D" w:rsidRDefault="00CE10E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 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FE024F" w:rsidRPr="00E24B9D" w:rsidRDefault="00FE024F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Руководители организаций, учреждений (по согласованию)</w:t>
            </w:r>
          </w:p>
        </w:tc>
      </w:tr>
      <w:tr w:rsidR="00FE024F" w:rsidRPr="00E24B9D" w:rsidTr="00E24B9D">
        <w:tc>
          <w:tcPr>
            <w:tcW w:w="654" w:type="dxa"/>
          </w:tcPr>
          <w:p w:rsidR="00FE024F" w:rsidRPr="00E24B9D" w:rsidRDefault="00FE024F" w:rsidP="00E6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7" w:type="dxa"/>
          </w:tcPr>
          <w:p w:rsidR="00FE024F" w:rsidRPr="00E24B9D" w:rsidRDefault="00FE024F" w:rsidP="00913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Осуществлять мероприятия по ремонту малых архитектурных форм на территории населенных пунктов сельского поселения</w:t>
            </w:r>
          </w:p>
        </w:tc>
        <w:tc>
          <w:tcPr>
            <w:tcW w:w="1919" w:type="dxa"/>
          </w:tcPr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 01 апреля</w:t>
            </w:r>
          </w:p>
          <w:p w:rsidR="00172C3E" w:rsidRPr="00E24B9D" w:rsidRDefault="00172C3E" w:rsidP="00172C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по 01 мая         2015 г.</w:t>
            </w:r>
          </w:p>
          <w:p w:rsidR="00FE024F" w:rsidRPr="00E24B9D" w:rsidRDefault="00FE024F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и далее постоянно</w:t>
            </w:r>
          </w:p>
        </w:tc>
        <w:tc>
          <w:tcPr>
            <w:tcW w:w="4283" w:type="dxa"/>
          </w:tcPr>
          <w:p w:rsidR="00FE024F" w:rsidRPr="00E24B9D" w:rsidRDefault="00CE10ED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B9D">
              <w:rPr>
                <w:rFonts w:ascii="Times New Roman" w:hAnsi="Times New Roman"/>
                <w:sz w:val="26"/>
                <w:szCs w:val="26"/>
              </w:rPr>
              <w:t>специалист ЖКХ (</w:t>
            </w:r>
            <w:r w:rsidR="0054217F" w:rsidRPr="00E24B9D">
              <w:rPr>
                <w:rFonts w:ascii="Times New Roman" w:hAnsi="Times New Roman"/>
                <w:sz w:val="26"/>
                <w:szCs w:val="26"/>
              </w:rPr>
              <w:t>Сущенко В.М</w:t>
            </w:r>
            <w:r w:rsidRPr="00E24B9D">
              <w:rPr>
                <w:rFonts w:ascii="Times New Roman" w:hAnsi="Times New Roman"/>
                <w:sz w:val="26"/>
                <w:szCs w:val="26"/>
              </w:rPr>
              <w:t>.</w:t>
            </w:r>
            <w:r w:rsidR="00FE024F" w:rsidRPr="00E24B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E024F" w:rsidRPr="00E24B9D" w:rsidRDefault="00FE024F" w:rsidP="00A35E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024F" w:rsidRPr="0091392A" w:rsidRDefault="00FE024F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E024F" w:rsidRPr="0091392A" w:rsidRDefault="00FE024F" w:rsidP="0091392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E024F" w:rsidRDefault="00FE024F" w:rsidP="007E2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E024F" w:rsidSect="00BF7D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EF" w:rsidRDefault="00512FEF">
      <w:r>
        <w:separator/>
      </w:r>
    </w:p>
  </w:endnote>
  <w:endnote w:type="continuationSeparator" w:id="1">
    <w:p w:rsidR="00512FEF" w:rsidRDefault="0051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EF" w:rsidRDefault="00512FEF">
      <w:r>
        <w:separator/>
      </w:r>
    </w:p>
  </w:footnote>
  <w:footnote w:type="continuationSeparator" w:id="1">
    <w:p w:rsidR="00512FEF" w:rsidRDefault="0051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4F" w:rsidRDefault="004E444C" w:rsidP="00A35E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024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024F" w:rsidRDefault="00FE02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7269"/>
      <w:docPartObj>
        <w:docPartGallery w:val="Page Numbers (Top of Page)"/>
        <w:docPartUnique/>
      </w:docPartObj>
    </w:sdtPr>
    <w:sdtContent>
      <w:p w:rsidR="00BF7DD6" w:rsidRDefault="004E444C">
        <w:pPr>
          <w:pStyle w:val="a7"/>
          <w:jc w:val="center"/>
        </w:pPr>
        <w:fldSimple w:instr=" PAGE   \* MERGEFORMAT ">
          <w:r w:rsidR="00AB3B52">
            <w:rPr>
              <w:noProof/>
            </w:rPr>
            <w:t>2</w:t>
          </w:r>
        </w:fldSimple>
      </w:p>
    </w:sdtContent>
  </w:sdt>
  <w:p w:rsidR="00BF7DD6" w:rsidRDefault="00BF7D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B65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1A1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7C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400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64B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421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A5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F80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68D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AEE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60F84"/>
    <w:multiLevelType w:val="hybridMultilevel"/>
    <w:tmpl w:val="EEEC55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54C"/>
    <w:multiLevelType w:val="hybridMultilevel"/>
    <w:tmpl w:val="0D4C98AA"/>
    <w:lvl w:ilvl="0" w:tplc="97144A1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625617"/>
    <w:multiLevelType w:val="hybridMultilevel"/>
    <w:tmpl w:val="008442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81A95"/>
    <w:multiLevelType w:val="hybridMultilevel"/>
    <w:tmpl w:val="138C4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00CDD"/>
    <w:rsid w:val="000342A2"/>
    <w:rsid w:val="0007306F"/>
    <w:rsid w:val="000B2A63"/>
    <w:rsid w:val="000F6F63"/>
    <w:rsid w:val="0010377B"/>
    <w:rsid w:val="00115252"/>
    <w:rsid w:val="00172C3E"/>
    <w:rsid w:val="001A7692"/>
    <w:rsid w:val="001E09C5"/>
    <w:rsid w:val="002027EB"/>
    <w:rsid w:val="00212800"/>
    <w:rsid w:val="00214D48"/>
    <w:rsid w:val="002221CB"/>
    <w:rsid w:val="00263821"/>
    <w:rsid w:val="0026594C"/>
    <w:rsid w:val="002B5D70"/>
    <w:rsid w:val="002C4AF2"/>
    <w:rsid w:val="002F2C45"/>
    <w:rsid w:val="002F504B"/>
    <w:rsid w:val="00325EBE"/>
    <w:rsid w:val="00342F4E"/>
    <w:rsid w:val="003460E9"/>
    <w:rsid w:val="00370D28"/>
    <w:rsid w:val="003F25BF"/>
    <w:rsid w:val="00422A1A"/>
    <w:rsid w:val="004B1971"/>
    <w:rsid w:val="004C32DF"/>
    <w:rsid w:val="004C751C"/>
    <w:rsid w:val="004E444C"/>
    <w:rsid w:val="004F241E"/>
    <w:rsid w:val="00505F0B"/>
    <w:rsid w:val="00512FEF"/>
    <w:rsid w:val="00514AE3"/>
    <w:rsid w:val="00526542"/>
    <w:rsid w:val="00532B24"/>
    <w:rsid w:val="005333E1"/>
    <w:rsid w:val="0054217F"/>
    <w:rsid w:val="00571AE8"/>
    <w:rsid w:val="00624C40"/>
    <w:rsid w:val="006509C9"/>
    <w:rsid w:val="00653661"/>
    <w:rsid w:val="006D5840"/>
    <w:rsid w:val="006E2A59"/>
    <w:rsid w:val="007101A1"/>
    <w:rsid w:val="00714173"/>
    <w:rsid w:val="007821F3"/>
    <w:rsid w:val="00787E0D"/>
    <w:rsid w:val="0079489B"/>
    <w:rsid w:val="007A709B"/>
    <w:rsid w:val="007B7A97"/>
    <w:rsid w:val="007D7159"/>
    <w:rsid w:val="007E2241"/>
    <w:rsid w:val="007E5397"/>
    <w:rsid w:val="007F7A93"/>
    <w:rsid w:val="00806C2D"/>
    <w:rsid w:val="00810A00"/>
    <w:rsid w:val="00847FB7"/>
    <w:rsid w:val="008D35C4"/>
    <w:rsid w:val="008F6A91"/>
    <w:rsid w:val="009005F6"/>
    <w:rsid w:val="009018D5"/>
    <w:rsid w:val="0091392A"/>
    <w:rsid w:val="009258C3"/>
    <w:rsid w:val="009476C1"/>
    <w:rsid w:val="009749E8"/>
    <w:rsid w:val="009C5453"/>
    <w:rsid w:val="009C7BE8"/>
    <w:rsid w:val="009E7E29"/>
    <w:rsid w:val="00A01B74"/>
    <w:rsid w:val="00A35EB1"/>
    <w:rsid w:val="00A42AFA"/>
    <w:rsid w:val="00A44F0D"/>
    <w:rsid w:val="00A61779"/>
    <w:rsid w:val="00A818A4"/>
    <w:rsid w:val="00A82DA1"/>
    <w:rsid w:val="00A93344"/>
    <w:rsid w:val="00A968B4"/>
    <w:rsid w:val="00AB1A43"/>
    <w:rsid w:val="00AB3B52"/>
    <w:rsid w:val="00AC50AC"/>
    <w:rsid w:val="00AE2DFC"/>
    <w:rsid w:val="00B061E7"/>
    <w:rsid w:val="00B162E2"/>
    <w:rsid w:val="00B254D6"/>
    <w:rsid w:val="00B45EB6"/>
    <w:rsid w:val="00B96CA1"/>
    <w:rsid w:val="00BD5252"/>
    <w:rsid w:val="00BE3997"/>
    <w:rsid w:val="00BF7DD6"/>
    <w:rsid w:val="00C210D2"/>
    <w:rsid w:val="00C216ED"/>
    <w:rsid w:val="00C232EB"/>
    <w:rsid w:val="00C33E56"/>
    <w:rsid w:val="00C45E63"/>
    <w:rsid w:val="00CA005C"/>
    <w:rsid w:val="00CA016F"/>
    <w:rsid w:val="00CC0B54"/>
    <w:rsid w:val="00CD7C69"/>
    <w:rsid w:val="00CE10ED"/>
    <w:rsid w:val="00CE1DA7"/>
    <w:rsid w:val="00D074F6"/>
    <w:rsid w:val="00D07EC2"/>
    <w:rsid w:val="00D2234B"/>
    <w:rsid w:val="00D301AA"/>
    <w:rsid w:val="00D42ECC"/>
    <w:rsid w:val="00D46194"/>
    <w:rsid w:val="00D662CE"/>
    <w:rsid w:val="00D75E6B"/>
    <w:rsid w:val="00D975A9"/>
    <w:rsid w:val="00D979AA"/>
    <w:rsid w:val="00DB6CB9"/>
    <w:rsid w:val="00DE3AA2"/>
    <w:rsid w:val="00E04A8B"/>
    <w:rsid w:val="00E24B9D"/>
    <w:rsid w:val="00E31AE8"/>
    <w:rsid w:val="00E405B0"/>
    <w:rsid w:val="00E51275"/>
    <w:rsid w:val="00E64061"/>
    <w:rsid w:val="00E86F70"/>
    <w:rsid w:val="00E950B2"/>
    <w:rsid w:val="00EC2530"/>
    <w:rsid w:val="00ED65AD"/>
    <w:rsid w:val="00F471D2"/>
    <w:rsid w:val="00F7791B"/>
    <w:rsid w:val="00F91991"/>
    <w:rsid w:val="00F940FE"/>
    <w:rsid w:val="00FC0B7A"/>
    <w:rsid w:val="00FE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13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342F4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53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5EBE"/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customStyle="1" w:styleId="FR3">
    <w:name w:val="FR3"/>
    <w:uiPriority w:val="99"/>
    <w:rsid w:val="0091392A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paragraph" w:styleId="a7">
    <w:name w:val="header"/>
    <w:basedOn w:val="a"/>
    <w:link w:val="a8"/>
    <w:uiPriority w:val="99"/>
    <w:rsid w:val="00A42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E2A59"/>
    <w:rPr>
      <w:rFonts w:cs="Times New Roman"/>
    </w:rPr>
  </w:style>
  <w:style w:type="character" w:styleId="a9">
    <w:name w:val="page number"/>
    <w:basedOn w:val="a0"/>
    <w:uiPriority w:val="99"/>
    <w:rsid w:val="00A42AFA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172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42</cp:revision>
  <cp:lastPrinted>2015-03-28T13:14:00Z</cp:lastPrinted>
  <dcterms:created xsi:type="dcterms:W3CDTF">2013-01-19T05:53:00Z</dcterms:created>
  <dcterms:modified xsi:type="dcterms:W3CDTF">2015-03-29T17:38:00Z</dcterms:modified>
</cp:coreProperties>
</file>